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3D3" w:rsidRDefault="002C33D3" w:rsidP="002C33D3"/>
    <w:p w:rsidR="002C33D3" w:rsidRDefault="001915F7" w:rsidP="002C33D3">
      <w:pPr>
        <w:pStyle w:val="4"/>
        <w:rPr>
          <w:sz w:val="2"/>
        </w:rPr>
      </w:pPr>
      <w:r w:rsidRPr="001915F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8.8pt;margin-top:0;width:67.9pt;height:79.45pt;z-index:1;visibility:visible;mso-wrap-edited:f;mso-wrap-distance-left:504.05pt;mso-wrap-distance-top:3.1pt;mso-wrap-distance-right:504.05pt;mso-wrap-distance-bottom:3.1pt;mso-position-horizontal-relative:margin" o:allowincell="f">
            <v:imagedata r:id="rId6" o:title="" croptop="15490f" cropbottom="2383f" cropleft="30303f" gain="2147483647f"/>
            <w10:wrap type="topAndBottom" anchorx="margin"/>
          </v:shape>
          <o:OLEObject Type="Embed" ProgID="Word.Picture.8" ShapeID="_x0000_s1026" DrawAspect="Content" ObjectID="_1679126668" r:id="rId7"/>
        </w:pict>
      </w:r>
    </w:p>
    <w:p w:rsidR="002C33D3" w:rsidRDefault="002C33D3" w:rsidP="002C33D3">
      <w:pPr>
        <w:pStyle w:val="4"/>
        <w:spacing w:before="0" w:after="0" w:line="360" w:lineRule="auto"/>
        <w:jc w:val="center"/>
        <w:rPr>
          <w:rFonts w:ascii="Times New Roman" w:hAnsi="Times New Roman"/>
          <w:sz w:val="56"/>
        </w:rPr>
      </w:pPr>
      <w:r>
        <w:rPr>
          <w:rFonts w:ascii="Times New Roman" w:hAnsi="Times New Roman"/>
          <w:sz w:val="56"/>
        </w:rPr>
        <w:t>ПОСТАНОВЛЕНИЕ</w:t>
      </w:r>
    </w:p>
    <w:p w:rsidR="002C33D3" w:rsidRDefault="002C33D3" w:rsidP="002C33D3">
      <w:pPr>
        <w:pStyle w:val="8"/>
        <w:spacing w:before="0" w:line="360" w:lineRule="auto"/>
        <w:jc w:val="center"/>
        <w:rPr>
          <w:rFonts w:ascii="Times New Roman" w:hAnsi="Times New Roman"/>
          <w:sz w:val="35"/>
        </w:rPr>
      </w:pPr>
      <w:r>
        <w:rPr>
          <w:rFonts w:ascii="Times New Roman" w:hAnsi="Times New Roman"/>
          <w:sz w:val="35"/>
        </w:rPr>
        <w:t>АДМИНИСТРАЦИИ городского округа САРАНСК</w:t>
      </w:r>
    </w:p>
    <w:p w:rsidR="002C33D3" w:rsidRDefault="002C33D3" w:rsidP="002C33D3">
      <w:pPr>
        <w:pStyle w:val="2"/>
        <w:spacing w:before="0" w:after="0" w:line="360" w:lineRule="auto"/>
        <w:jc w:val="center"/>
        <w:rPr>
          <w:rFonts w:ascii="Times New Roman" w:hAnsi="Times New Roman"/>
          <w:b w:val="0"/>
          <w:i w:val="0"/>
          <w:sz w:val="2"/>
        </w:rPr>
      </w:pPr>
    </w:p>
    <w:p w:rsidR="002C33D3" w:rsidRDefault="00E66F7E" w:rsidP="002C33D3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от «02</w:t>
      </w:r>
      <w:r w:rsidR="002C33D3">
        <w:rPr>
          <w:sz w:val="28"/>
          <w:szCs w:val="28"/>
        </w:rPr>
        <w:t xml:space="preserve">» апреля 2021 г.  </w:t>
      </w:r>
      <w:r w:rsidR="002C33D3">
        <w:rPr>
          <w:sz w:val="28"/>
          <w:szCs w:val="28"/>
        </w:rPr>
        <w:tab/>
        <w:t xml:space="preserve">                                                                 № </w:t>
      </w:r>
      <w:r>
        <w:rPr>
          <w:sz w:val="28"/>
          <w:szCs w:val="28"/>
        </w:rPr>
        <w:t>500</w:t>
      </w:r>
    </w:p>
    <w:p w:rsidR="002C33D3" w:rsidRDefault="002C33D3" w:rsidP="002C33D3">
      <w:pPr>
        <w:jc w:val="center"/>
        <w:rPr>
          <w:b/>
          <w:sz w:val="28"/>
          <w:szCs w:val="28"/>
        </w:rPr>
      </w:pPr>
    </w:p>
    <w:p w:rsidR="00B502A0" w:rsidRDefault="00B502A0" w:rsidP="00F84B25">
      <w:pPr>
        <w:jc w:val="center"/>
        <w:rPr>
          <w:b/>
          <w:sz w:val="28"/>
          <w:szCs w:val="28"/>
        </w:rPr>
      </w:pPr>
    </w:p>
    <w:p w:rsidR="00F84B25" w:rsidRPr="000D0D16" w:rsidRDefault="00F84B25" w:rsidP="00F84B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</w:t>
      </w:r>
      <w:r w:rsidR="000D0D16">
        <w:rPr>
          <w:b/>
          <w:sz w:val="28"/>
          <w:szCs w:val="28"/>
        </w:rPr>
        <w:t>ждении документации об аукционе</w:t>
      </w:r>
    </w:p>
    <w:p w:rsidR="00F84B25" w:rsidRDefault="00F84B25" w:rsidP="00F84B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продаже права заключения договоров аренды</w:t>
      </w:r>
    </w:p>
    <w:p w:rsidR="00F84B25" w:rsidRDefault="00F84B25" w:rsidP="00F84B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объекты муниципальной собственности</w:t>
      </w:r>
    </w:p>
    <w:p w:rsidR="00965724" w:rsidRPr="00F84B25" w:rsidRDefault="00965724" w:rsidP="005F7606"/>
    <w:p w:rsidR="00E236D9" w:rsidRPr="009F24BE" w:rsidRDefault="00E236D9" w:rsidP="008B2E1D">
      <w:pPr>
        <w:pStyle w:val="aa"/>
        <w:ind w:firstLine="851"/>
        <w:rPr>
          <w:rFonts w:ascii="Times New Roman" w:hAnsi="Times New Roman"/>
          <w:b w:val="0"/>
          <w:sz w:val="20"/>
          <w:szCs w:val="20"/>
        </w:rPr>
      </w:pPr>
    </w:p>
    <w:p w:rsidR="00E15AB7" w:rsidRPr="00F975D7" w:rsidRDefault="00E15AB7" w:rsidP="008B2E1D">
      <w:pPr>
        <w:pStyle w:val="aa"/>
        <w:ind w:firstLine="851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F975D7">
        <w:rPr>
          <w:rFonts w:ascii="Times New Roman" w:hAnsi="Times New Roman"/>
          <w:b w:val="0"/>
          <w:sz w:val="28"/>
          <w:szCs w:val="28"/>
        </w:rPr>
        <w:t xml:space="preserve">В соответствии с </w:t>
      </w:r>
      <w:r w:rsidR="00B61795">
        <w:rPr>
          <w:rFonts w:ascii="Times New Roman" w:hAnsi="Times New Roman"/>
          <w:b w:val="0"/>
          <w:sz w:val="28"/>
          <w:szCs w:val="28"/>
        </w:rPr>
        <w:t>ф</w:t>
      </w:r>
      <w:r w:rsidR="00742947" w:rsidRPr="00F975D7">
        <w:rPr>
          <w:rFonts w:ascii="Times New Roman" w:hAnsi="Times New Roman"/>
          <w:b w:val="0"/>
          <w:sz w:val="28"/>
          <w:szCs w:val="28"/>
        </w:rPr>
        <w:t xml:space="preserve">едеральными законами </w:t>
      </w:r>
      <w:r w:rsidR="00742947" w:rsidRPr="007873B5">
        <w:rPr>
          <w:rFonts w:ascii="Times New Roman" w:hAnsi="Times New Roman"/>
          <w:b w:val="0"/>
          <w:sz w:val="28"/>
          <w:szCs w:val="28"/>
        </w:rPr>
        <w:t>от 26 июля 2006 г</w:t>
      </w:r>
      <w:r w:rsidR="00927BAB">
        <w:rPr>
          <w:rFonts w:ascii="Times New Roman" w:hAnsi="Times New Roman"/>
          <w:b w:val="0"/>
          <w:sz w:val="28"/>
          <w:szCs w:val="28"/>
        </w:rPr>
        <w:t xml:space="preserve">ода </w:t>
      </w:r>
      <w:r w:rsidR="00742947" w:rsidRPr="007873B5">
        <w:rPr>
          <w:rFonts w:ascii="Times New Roman" w:hAnsi="Times New Roman"/>
          <w:b w:val="0"/>
          <w:sz w:val="28"/>
          <w:szCs w:val="28"/>
        </w:rPr>
        <w:t>№ 135</w:t>
      </w:r>
      <w:r w:rsidR="009F7AB7">
        <w:rPr>
          <w:rFonts w:ascii="Times New Roman" w:hAnsi="Times New Roman"/>
          <w:b w:val="0"/>
          <w:sz w:val="28"/>
          <w:szCs w:val="28"/>
        </w:rPr>
        <w:t xml:space="preserve"> </w:t>
      </w:r>
      <w:r w:rsidR="00742947" w:rsidRPr="007873B5">
        <w:rPr>
          <w:rFonts w:ascii="Times New Roman" w:hAnsi="Times New Roman"/>
          <w:b w:val="0"/>
          <w:sz w:val="28"/>
          <w:szCs w:val="28"/>
        </w:rPr>
        <w:t>-</w:t>
      </w:r>
      <w:r w:rsidR="009F7AB7">
        <w:rPr>
          <w:rFonts w:ascii="Times New Roman" w:hAnsi="Times New Roman"/>
          <w:b w:val="0"/>
          <w:sz w:val="28"/>
          <w:szCs w:val="28"/>
        </w:rPr>
        <w:t xml:space="preserve"> </w:t>
      </w:r>
      <w:r w:rsidR="00742947" w:rsidRPr="007873B5">
        <w:rPr>
          <w:rFonts w:ascii="Times New Roman" w:hAnsi="Times New Roman"/>
          <w:b w:val="0"/>
          <w:sz w:val="28"/>
          <w:szCs w:val="28"/>
        </w:rPr>
        <w:t>ФЗ «О защите конкур</w:t>
      </w:r>
      <w:r w:rsidR="0035715C" w:rsidRPr="007873B5">
        <w:rPr>
          <w:rFonts w:ascii="Times New Roman" w:hAnsi="Times New Roman"/>
          <w:b w:val="0"/>
          <w:sz w:val="28"/>
          <w:szCs w:val="28"/>
        </w:rPr>
        <w:t>енции»</w:t>
      </w:r>
      <w:r w:rsidR="00742947" w:rsidRPr="007873B5">
        <w:rPr>
          <w:rFonts w:ascii="Times New Roman" w:hAnsi="Times New Roman"/>
          <w:b w:val="0"/>
          <w:sz w:val="28"/>
          <w:szCs w:val="28"/>
        </w:rPr>
        <w:t xml:space="preserve">, </w:t>
      </w:r>
      <w:r w:rsidR="005B241D">
        <w:rPr>
          <w:rFonts w:ascii="Times New Roman" w:hAnsi="Times New Roman"/>
          <w:b w:val="0"/>
          <w:sz w:val="28"/>
          <w:szCs w:val="28"/>
        </w:rPr>
        <w:t xml:space="preserve">от </w:t>
      </w:r>
      <w:r w:rsidR="00742947" w:rsidRPr="007873B5">
        <w:rPr>
          <w:rFonts w:ascii="Times New Roman" w:hAnsi="Times New Roman"/>
          <w:b w:val="0"/>
          <w:sz w:val="28"/>
          <w:szCs w:val="28"/>
        </w:rPr>
        <w:t>29 июля 1998 г</w:t>
      </w:r>
      <w:r w:rsidR="00927BAB">
        <w:rPr>
          <w:rFonts w:ascii="Times New Roman" w:hAnsi="Times New Roman"/>
          <w:b w:val="0"/>
          <w:sz w:val="28"/>
          <w:szCs w:val="28"/>
        </w:rPr>
        <w:t>ода</w:t>
      </w:r>
      <w:r w:rsidR="00A961B1" w:rsidRPr="007873B5">
        <w:rPr>
          <w:rFonts w:ascii="Times New Roman" w:hAnsi="Times New Roman"/>
          <w:b w:val="0"/>
          <w:sz w:val="28"/>
          <w:szCs w:val="28"/>
        </w:rPr>
        <w:t xml:space="preserve"> № 1</w:t>
      </w:r>
      <w:r w:rsidR="00742947" w:rsidRPr="007873B5">
        <w:rPr>
          <w:rFonts w:ascii="Times New Roman" w:hAnsi="Times New Roman"/>
          <w:b w:val="0"/>
          <w:sz w:val="28"/>
          <w:szCs w:val="28"/>
        </w:rPr>
        <w:t>35</w:t>
      </w:r>
      <w:r w:rsidR="009F7AB7">
        <w:rPr>
          <w:rFonts w:ascii="Times New Roman" w:hAnsi="Times New Roman"/>
          <w:b w:val="0"/>
          <w:sz w:val="28"/>
          <w:szCs w:val="28"/>
        </w:rPr>
        <w:t xml:space="preserve"> </w:t>
      </w:r>
      <w:r w:rsidR="00742947" w:rsidRPr="007873B5">
        <w:rPr>
          <w:rFonts w:ascii="Times New Roman" w:hAnsi="Times New Roman"/>
          <w:b w:val="0"/>
          <w:sz w:val="28"/>
          <w:szCs w:val="28"/>
        </w:rPr>
        <w:t>-</w:t>
      </w:r>
      <w:r w:rsidR="009F7AB7">
        <w:rPr>
          <w:rFonts w:ascii="Times New Roman" w:hAnsi="Times New Roman"/>
          <w:b w:val="0"/>
          <w:sz w:val="28"/>
          <w:szCs w:val="28"/>
        </w:rPr>
        <w:t xml:space="preserve"> </w:t>
      </w:r>
      <w:r w:rsidR="00742947" w:rsidRPr="007873B5">
        <w:rPr>
          <w:rFonts w:ascii="Times New Roman" w:hAnsi="Times New Roman"/>
          <w:b w:val="0"/>
          <w:sz w:val="28"/>
          <w:szCs w:val="28"/>
        </w:rPr>
        <w:t>ФЗ «Об оценочной деятельности в Российской Федера</w:t>
      </w:r>
      <w:r w:rsidR="0035715C" w:rsidRPr="007873B5">
        <w:rPr>
          <w:rFonts w:ascii="Times New Roman" w:hAnsi="Times New Roman"/>
          <w:b w:val="0"/>
          <w:sz w:val="28"/>
          <w:szCs w:val="28"/>
        </w:rPr>
        <w:t>ции»</w:t>
      </w:r>
      <w:r w:rsidR="00401DBC" w:rsidRPr="007873B5">
        <w:rPr>
          <w:rFonts w:ascii="Times New Roman" w:hAnsi="Times New Roman"/>
          <w:b w:val="0"/>
          <w:sz w:val="28"/>
          <w:szCs w:val="28"/>
        </w:rPr>
        <w:t>,</w:t>
      </w:r>
      <w:r w:rsidR="00F975D7" w:rsidRPr="007873B5">
        <w:rPr>
          <w:rFonts w:ascii="Times New Roman" w:hAnsi="Times New Roman"/>
          <w:b w:val="0"/>
          <w:sz w:val="28"/>
          <w:szCs w:val="28"/>
        </w:rPr>
        <w:t xml:space="preserve"> </w:t>
      </w:r>
      <w:r w:rsidR="00401DBC" w:rsidRPr="007873B5">
        <w:rPr>
          <w:rFonts w:ascii="Times New Roman" w:hAnsi="Times New Roman"/>
          <w:b w:val="0"/>
          <w:sz w:val="28"/>
          <w:szCs w:val="28"/>
        </w:rPr>
        <w:t xml:space="preserve">приказом </w:t>
      </w:r>
      <w:r w:rsidR="00FD7A6B">
        <w:rPr>
          <w:rFonts w:ascii="Times New Roman" w:hAnsi="Times New Roman"/>
          <w:b w:val="0"/>
          <w:sz w:val="28"/>
          <w:szCs w:val="28"/>
        </w:rPr>
        <w:t xml:space="preserve"> </w:t>
      </w:r>
      <w:r w:rsidR="00401DBC" w:rsidRPr="007873B5">
        <w:rPr>
          <w:rFonts w:ascii="Times New Roman" w:hAnsi="Times New Roman"/>
          <w:b w:val="0"/>
          <w:sz w:val="28"/>
          <w:szCs w:val="28"/>
        </w:rPr>
        <w:t>ФАС РФ от 10</w:t>
      </w:r>
      <w:r w:rsidR="00927BAB">
        <w:rPr>
          <w:rFonts w:ascii="Times New Roman" w:hAnsi="Times New Roman"/>
          <w:b w:val="0"/>
          <w:sz w:val="28"/>
          <w:szCs w:val="28"/>
        </w:rPr>
        <w:t xml:space="preserve"> февраля </w:t>
      </w:r>
      <w:r w:rsidR="00401DBC" w:rsidRPr="007873B5">
        <w:rPr>
          <w:rFonts w:ascii="Times New Roman" w:hAnsi="Times New Roman"/>
          <w:b w:val="0"/>
          <w:sz w:val="28"/>
          <w:szCs w:val="28"/>
        </w:rPr>
        <w:t xml:space="preserve">2010 </w:t>
      </w:r>
      <w:r w:rsidR="00D24B55" w:rsidRPr="007873B5">
        <w:rPr>
          <w:rFonts w:ascii="Times New Roman" w:hAnsi="Times New Roman"/>
          <w:b w:val="0"/>
          <w:sz w:val="28"/>
          <w:szCs w:val="28"/>
        </w:rPr>
        <w:t>г</w:t>
      </w:r>
      <w:r w:rsidR="00927BAB">
        <w:rPr>
          <w:rFonts w:ascii="Times New Roman" w:hAnsi="Times New Roman"/>
          <w:b w:val="0"/>
          <w:sz w:val="28"/>
          <w:szCs w:val="28"/>
        </w:rPr>
        <w:t>ода</w:t>
      </w:r>
      <w:r w:rsidR="00D24B55" w:rsidRPr="007873B5">
        <w:rPr>
          <w:rFonts w:ascii="Times New Roman" w:hAnsi="Times New Roman"/>
          <w:b w:val="0"/>
          <w:sz w:val="28"/>
          <w:szCs w:val="28"/>
        </w:rPr>
        <w:t xml:space="preserve"> </w:t>
      </w:r>
      <w:r w:rsidR="00401DBC" w:rsidRPr="007873B5">
        <w:rPr>
          <w:rFonts w:ascii="Times New Roman" w:hAnsi="Times New Roman"/>
          <w:b w:val="0"/>
          <w:sz w:val="28"/>
          <w:szCs w:val="28"/>
        </w:rPr>
        <w:t>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</w:t>
      </w:r>
      <w:r w:rsidR="0030312A">
        <w:rPr>
          <w:rFonts w:ascii="Times New Roman" w:hAnsi="Times New Roman"/>
          <w:b w:val="0"/>
          <w:sz w:val="28"/>
          <w:szCs w:val="28"/>
        </w:rPr>
        <w:t>ав</w:t>
      </w:r>
      <w:proofErr w:type="gramEnd"/>
      <w:r w:rsidR="0030312A">
        <w:rPr>
          <w:rFonts w:ascii="Times New Roman" w:hAnsi="Times New Roman"/>
          <w:b w:val="0"/>
          <w:sz w:val="28"/>
          <w:szCs w:val="28"/>
        </w:rPr>
        <w:t xml:space="preserve"> </w:t>
      </w:r>
      <w:r w:rsidR="00401DBC" w:rsidRPr="007873B5">
        <w:rPr>
          <w:rFonts w:ascii="Times New Roman" w:hAnsi="Times New Roman"/>
          <w:b w:val="0"/>
          <w:sz w:val="28"/>
          <w:szCs w:val="28"/>
        </w:rPr>
        <w:t xml:space="preserve">в отношении государственного или муниципального </w:t>
      </w:r>
      <w:r w:rsidR="0030312A" w:rsidRPr="0030312A">
        <w:rPr>
          <w:rFonts w:ascii="Times New Roman" w:hAnsi="Times New Roman"/>
          <w:b w:val="0"/>
          <w:sz w:val="28"/>
          <w:szCs w:val="28"/>
        </w:rPr>
        <w:t xml:space="preserve"> </w:t>
      </w:r>
      <w:r w:rsidR="00401DBC" w:rsidRPr="007873B5">
        <w:rPr>
          <w:rFonts w:ascii="Times New Roman" w:hAnsi="Times New Roman"/>
          <w:b w:val="0"/>
          <w:sz w:val="28"/>
          <w:szCs w:val="28"/>
        </w:rPr>
        <w:t>имущества»</w:t>
      </w:r>
      <w:r w:rsidR="008E6DC1">
        <w:rPr>
          <w:rFonts w:ascii="Times New Roman" w:hAnsi="Times New Roman"/>
          <w:b w:val="0"/>
          <w:sz w:val="28"/>
          <w:szCs w:val="28"/>
        </w:rPr>
        <w:t xml:space="preserve"> </w:t>
      </w:r>
      <w:r w:rsidR="00492CA9" w:rsidRPr="00F975D7">
        <w:rPr>
          <w:rFonts w:ascii="Times New Roman" w:hAnsi="Times New Roman"/>
          <w:b w:val="0"/>
          <w:sz w:val="28"/>
          <w:szCs w:val="28"/>
        </w:rPr>
        <w:t>Администрация</w:t>
      </w:r>
      <w:r w:rsidR="0030312A" w:rsidRPr="0030312A">
        <w:rPr>
          <w:rFonts w:ascii="Times New Roman" w:hAnsi="Times New Roman"/>
          <w:b w:val="0"/>
          <w:sz w:val="28"/>
          <w:szCs w:val="28"/>
        </w:rPr>
        <w:t xml:space="preserve"> </w:t>
      </w:r>
      <w:r w:rsidR="00492CA9" w:rsidRPr="00F975D7">
        <w:rPr>
          <w:rFonts w:ascii="Times New Roman" w:hAnsi="Times New Roman"/>
          <w:b w:val="0"/>
          <w:sz w:val="28"/>
          <w:szCs w:val="28"/>
        </w:rPr>
        <w:t>городского округа</w:t>
      </w:r>
      <w:r w:rsidR="0030312A" w:rsidRPr="0030312A">
        <w:rPr>
          <w:rFonts w:ascii="Times New Roman" w:hAnsi="Times New Roman"/>
          <w:b w:val="0"/>
          <w:sz w:val="28"/>
          <w:szCs w:val="28"/>
        </w:rPr>
        <w:t xml:space="preserve"> </w:t>
      </w:r>
      <w:r w:rsidR="00492CA9" w:rsidRPr="00F975D7">
        <w:rPr>
          <w:rFonts w:ascii="Times New Roman" w:hAnsi="Times New Roman"/>
          <w:b w:val="0"/>
          <w:sz w:val="28"/>
          <w:szCs w:val="28"/>
        </w:rPr>
        <w:t>Саранск</w:t>
      </w:r>
      <w:r w:rsidR="00401DBC" w:rsidRPr="00F975D7">
        <w:rPr>
          <w:rFonts w:ascii="Times New Roman" w:hAnsi="Times New Roman"/>
          <w:b w:val="0"/>
          <w:sz w:val="28"/>
          <w:szCs w:val="28"/>
        </w:rPr>
        <w:t xml:space="preserve"> </w:t>
      </w:r>
      <w:r w:rsidR="008E6DC1" w:rsidRPr="008E6DC1">
        <w:rPr>
          <w:rFonts w:ascii="Times New Roman" w:hAnsi="Times New Roman"/>
          <w:b w:val="0"/>
          <w:sz w:val="28"/>
          <w:szCs w:val="28"/>
        </w:rPr>
        <w:t xml:space="preserve">          </w:t>
      </w:r>
      <w:proofErr w:type="spellStart"/>
      <w:proofErr w:type="gramStart"/>
      <w:r w:rsidRPr="007C064D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="00C77D31" w:rsidRPr="007C064D">
        <w:rPr>
          <w:rFonts w:ascii="Times New Roman" w:hAnsi="Times New Roman"/>
          <w:sz w:val="28"/>
          <w:szCs w:val="28"/>
        </w:rPr>
        <w:t xml:space="preserve"> </w:t>
      </w:r>
      <w:r w:rsidRPr="007C064D">
        <w:rPr>
          <w:rFonts w:ascii="Times New Roman" w:hAnsi="Times New Roman"/>
          <w:sz w:val="28"/>
          <w:szCs w:val="28"/>
        </w:rPr>
        <w:t>о</w:t>
      </w:r>
      <w:r w:rsidR="00C77D31" w:rsidRPr="007C064D">
        <w:rPr>
          <w:rFonts w:ascii="Times New Roman" w:hAnsi="Times New Roman"/>
          <w:sz w:val="28"/>
          <w:szCs w:val="28"/>
        </w:rPr>
        <w:t xml:space="preserve"> </w:t>
      </w:r>
      <w:r w:rsidRPr="007C064D">
        <w:rPr>
          <w:rFonts w:ascii="Times New Roman" w:hAnsi="Times New Roman"/>
          <w:sz w:val="28"/>
          <w:szCs w:val="28"/>
        </w:rPr>
        <w:t>с</w:t>
      </w:r>
      <w:r w:rsidR="00C77D31" w:rsidRPr="007C064D">
        <w:rPr>
          <w:rFonts w:ascii="Times New Roman" w:hAnsi="Times New Roman"/>
          <w:sz w:val="28"/>
          <w:szCs w:val="28"/>
        </w:rPr>
        <w:t xml:space="preserve"> </w:t>
      </w:r>
      <w:r w:rsidRPr="007C064D">
        <w:rPr>
          <w:rFonts w:ascii="Times New Roman" w:hAnsi="Times New Roman"/>
          <w:sz w:val="28"/>
          <w:szCs w:val="28"/>
        </w:rPr>
        <w:t>т</w:t>
      </w:r>
      <w:r w:rsidR="00C77D31" w:rsidRPr="007C064D">
        <w:rPr>
          <w:rFonts w:ascii="Times New Roman" w:hAnsi="Times New Roman"/>
          <w:sz w:val="28"/>
          <w:szCs w:val="28"/>
        </w:rPr>
        <w:t xml:space="preserve"> </w:t>
      </w:r>
      <w:r w:rsidRPr="007C064D">
        <w:rPr>
          <w:rFonts w:ascii="Times New Roman" w:hAnsi="Times New Roman"/>
          <w:sz w:val="28"/>
          <w:szCs w:val="28"/>
        </w:rPr>
        <w:t>а</w:t>
      </w:r>
      <w:r w:rsidR="00C77D31" w:rsidRPr="007C064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C064D">
        <w:rPr>
          <w:rFonts w:ascii="Times New Roman" w:hAnsi="Times New Roman"/>
          <w:sz w:val="28"/>
          <w:szCs w:val="28"/>
        </w:rPr>
        <w:t>н</w:t>
      </w:r>
      <w:proofErr w:type="spellEnd"/>
      <w:r w:rsidR="00C77D31" w:rsidRPr="007C064D">
        <w:rPr>
          <w:rFonts w:ascii="Times New Roman" w:hAnsi="Times New Roman"/>
          <w:sz w:val="28"/>
          <w:szCs w:val="28"/>
        </w:rPr>
        <w:t xml:space="preserve"> </w:t>
      </w:r>
      <w:r w:rsidRPr="007C064D">
        <w:rPr>
          <w:rFonts w:ascii="Times New Roman" w:hAnsi="Times New Roman"/>
          <w:sz w:val="28"/>
          <w:szCs w:val="28"/>
        </w:rPr>
        <w:t>о</w:t>
      </w:r>
      <w:r w:rsidR="00C77D31" w:rsidRPr="007C064D">
        <w:rPr>
          <w:rFonts w:ascii="Times New Roman" w:hAnsi="Times New Roman"/>
          <w:sz w:val="28"/>
          <w:szCs w:val="28"/>
        </w:rPr>
        <w:t xml:space="preserve"> </w:t>
      </w:r>
      <w:r w:rsidRPr="007C064D">
        <w:rPr>
          <w:rFonts w:ascii="Times New Roman" w:hAnsi="Times New Roman"/>
          <w:sz w:val="28"/>
          <w:szCs w:val="28"/>
        </w:rPr>
        <w:t>в</w:t>
      </w:r>
      <w:r w:rsidR="00C77D31" w:rsidRPr="007C064D">
        <w:rPr>
          <w:rFonts w:ascii="Times New Roman" w:hAnsi="Times New Roman"/>
          <w:sz w:val="28"/>
          <w:szCs w:val="28"/>
        </w:rPr>
        <w:t xml:space="preserve"> </w:t>
      </w:r>
      <w:r w:rsidRPr="007C064D">
        <w:rPr>
          <w:rFonts w:ascii="Times New Roman" w:hAnsi="Times New Roman"/>
          <w:sz w:val="28"/>
          <w:szCs w:val="28"/>
        </w:rPr>
        <w:t>л</w:t>
      </w:r>
      <w:r w:rsidR="00C77D31" w:rsidRPr="007C064D">
        <w:rPr>
          <w:rFonts w:ascii="Times New Roman" w:hAnsi="Times New Roman"/>
          <w:sz w:val="28"/>
          <w:szCs w:val="28"/>
        </w:rPr>
        <w:t xml:space="preserve"> </w:t>
      </w:r>
      <w:r w:rsidRPr="007C064D">
        <w:rPr>
          <w:rFonts w:ascii="Times New Roman" w:hAnsi="Times New Roman"/>
          <w:sz w:val="28"/>
          <w:szCs w:val="28"/>
        </w:rPr>
        <w:t>я</w:t>
      </w:r>
      <w:r w:rsidR="00C77D31" w:rsidRPr="007C064D">
        <w:rPr>
          <w:rFonts w:ascii="Times New Roman" w:hAnsi="Times New Roman"/>
          <w:sz w:val="28"/>
          <w:szCs w:val="28"/>
        </w:rPr>
        <w:t xml:space="preserve"> </w:t>
      </w:r>
      <w:r w:rsidR="00492CA9" w:rsidRPr="007C064D">
        <w:rPr>
          <w:rFonts w:ascii="Times New Roman" w:hAnsi="Times New Roman"/>
          <w:sz w:val="28"/>
          <w:szCs w:val="28"/>
        </w:rPr>
        <w:t>е т</w:t>
      </w:r>
      <w:r w:rsidRPr="007C064D">
        <w:rPr>
          <w:rFonts w:ascii="Times New Roman" w:hAnsi="Times New Roman"/>
          <w:sz w:val="28"/>
          <w:szCs w:val="28"/>
        </w:rPr>
        <w:t>:</w:t>
      </w:r>
    </w:p>
    <w:p w:rsidR="004A69FD" w:rsidRPr="00401DBC" w:rsidRDefault="003930B7" w:rsidP="008E6DC1">
      <w:pPr>
        <w:ind w:firstLine="851"/>
        <w:jc w:val="both"/>
        <w:rPr>
          <w:sz w:val="28"/>
          <w:szCs w:val="28"/>
        </w:rPr>
      </w:pPr>
      <w:r w:rsidRPr="00401DBC">
        <w:rPr>
          <w:sz w:val="28"/>
          <w:szCs w:val="28"/>
        </w:rPr>
        <w:t>1. Утвердить прилагаем</w:t>
      </w:r>
      <w:r w:rsidR="006B1E32">
        <w:rPr>
          <w:sz w:val="28"/>
          <w:szCs w:val="28"/>
        </w:rPr>
        <w:t>ую</w:t>
      </w:r>
      <w:r w:rsidR="00CD4AD7" w:rsidRPr="00401DBC">
        <w:rPr>
          <w:sz w:val="28"/>
          <w:szCs w:val="28"/>
        </w:rPr>
        <w:t xml:space="preserve"> </w:t>
      </w:r>
      <w:r w:rsidR="00401DBC" w:rsidRPr="00401DBC">
        <w:rPr>
          <w:sz w:val="28"/>
          <w:szCs w:val="28"/>
        </w:rPr>
        <w:t>документаци</w:t>
      </w:r>
      <w:r w:rsidR="006B1E32">
        <w:rPr>
          <w:sz w:val="28"/>
          <w:szCs w:val="28"/>
        </w:rPr>
        <w:t>ю</w:t>
      </w:r>
      <w:r w:rsidR="00401DBC" w:rsidRPr="00401DBC">
        <w:rPr>
          <w:sz w:val="28"/>
          <w:szCs w:val="28"/>
        </w:rPr>
        <w:t xml:space="preserve"> об аукцион</w:t>
      </w:r>
      <w:r w:rsidR="00FB4949">
        <w:rPr>
          <w:sz w:val="28"/>
          <w:szCs w:val="28"/>
        </w:rPr>
        <w:t>е</w:t>
      </w:r>
      <w:r w:rsidR="00401DBC">
        <w:rPr>
          <w:sz w:val="28"/>
          <w:szCs w:val="28"/>
        </w:rPr>
        <w:t xml:space="preserve"> </w:t>
      </w:r>
      <w:r w:rsidR="00401DBC" w:rsidRPr="00401DBC">
        <w:rPr>
          <w:sz w:val="28"/>
          <w:szCs w:val="28"/>
        </w:rPr>
        <w:t>по продаже права заключения договоров аренды на объекты муниципальной собственности</w:t>
      </w:r>
      <w:r w:rsidR="009B42B7">
        <w:rPr>
          <w:sz w:val="28"/>
          <w:szCs w:val="28"/>
        </w:rPr>
        <w:t>.</w:t>
      </w:r>
    </w:p>
    <w:p w:rsidR="00812123" w:rsidRDefault="00042ADB" w:rsidP="008E6DC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12123" w:rsidRPr="00742947">
        <w:rPr>
          <w:sz w:val="28"/>
          <w:szCs w:val="28"/>
        </w:rPr>
        <w:t>Определить Комиссию по проведению торгов на право заключения договоров, предусматривающих переход права владения и (или) пользования имуществом, находящимся в муниципальной собственности городского округа Саранск, уполномоченным представителем продавца (Администрации городского округа Саранск) на торгах.</w:t>
      </w:r>
    </w:p>
    <w:p w:rsidR="000B7E8F" w:rsidRPr="000B7E8F" w:rsidRDefault="004A05C6" w:rsidP="008E6DC1">
      <w:pPr>
        <w:ind w:firstLine="851"/>
        <w:jc w:val="both"/>
        <w:rPr>
          <w:sz w:val="28"/>
          <w:szCs w:val="28"/>
        </w:rPr>
      </w:pPr>
      <w:r w:rsidRPr="009C6C22">
        <w:rPr>
          <w:sz w:val="28"/>
          <w:szCs w:val="28"/>
        </w:rPr>
        <w:t>3. Назначить аукционистом</w:t>
      </w:r>
      <w:r w:rsidR="00BF0910">
        <w:rPr>
          <w:sz w:val="28"/>
          <w:szCs w:val="28"/>
        </w:rPr>
        <w:t xml:space="preserve"> </w:t>
      </w:r>
      <w:proofErr w:type="spellStart"/>
      <w:r w:rsidR="00BF0910">
        <w:rPr>
          <w:sz w:val="28"/>
          <w:szCs w:val="28"/>
        </w:rPr>
        <w:t>Якунчева</w:t>
      </w:r>
      <w:proofErr w:type="spellEnd"/>
      <w:r w:rsidR="00BF0910">
        <w:rPr>
          <w:sz w:val="28"/>
          <w:szCs w:val="28"/>
        </w:rPr>
        <w:t xml:space="preserve"> А.М.</w:t>
      </w:r>
      <w:r>
        <w:rPr>
          <w:sz w:val="28"/>
          <w:szCs w:val="28"/>
        </w:rPr>
        <w:t xml:space="preserve"> </w:t>
      </w:r>
      <w:r w:rsidRPr="009C6C22">
        <w:rPr>
          <w:sz w:val="28"/>
          <w:szCs w:val="28"/>
        </w:rPr>
        <w:t xml:space="preserve">– </w:t>
      </w:r>
      <w:r w:rsidR="000B7E8F">
        <w:rPr>
          <w:sz w:val="28"/>
          <w:szCs w:val="28"/>
        </w:rPr>
        <w:t xml:space="preserve">заместителя </w:t>
      </w:r>
      <w:r w:rsidR="008E6DC1">
        <w:rPr>
          <w:sz w:val="28"/>
          <w:szCs w:val="28"/>
        </w:rPr>
        <w:t>п</w:t>
      </w:r>
      <w:r w:rsidR="000B7E8F" w:rsidRPr="00163592">
        <w:rPr>
          <w:sz w:val="28"/>
          <w:szCs w:val="28"/>
        </w:rPr>
        <w:t>редседател</w:t>
      </w:r>
      <w:r w:rsidR="000B7E8F">
        <w:rPr>
          <w:sz w:val="28"/>
          <w:szCs w:val="28"/>
        </w:rPr>
        <w:t>я</w:t>
      </w:r>
      <w:r w:rsidR="000B7E8F" w:rsidRPr="00163592">
        <w:rPr>
          <w:sz w:val="28"/>
          <w:szCs w:val="28"/>
        </w:rPr>
        <w:t xml:space="preserve"> Комитета по управлению муниципальным имуще</w:t>
      </w:r>
      <w:r w:rsidR="000B7E8F">
        <w:rPr>
          <w:sz w:val="28"/>
          <w:szCs w:val="28"/>
        </w:rPr>
        <w:t>ством городского округа Саранск.</w:t>
      </w:r>
    </w:p>
    <w:p w:rsidR="00CD4AD7" w:rsidRDefault="004C7117" w:rsidP="008E6DC1">
      <w:pPr>
        <w:pStyle w:val="3"/>
        <w:ind w:firstLine="851"/>
        <w:rPr>
          <w:szCs w:val="28"/>
        </w:rPr>
      </w:pPr>
      <w:r>
        <w:rPr>
          <w:szCs w:val="28"/>
        </w:rPr>
        <w:t>4</w:t>
      </w:r>
      <w:r w:rsidR="00CD4AD7">
        <w:rPr>
          <w:szCs w:val="28"/>
        </w:rPr>
        <w:t xml:space="preserve">. </w:t>
      </w:r>
      <w:r w:rsidR="00492CA9">
        <w:rPr>
          <w:szCs w:val="28"/>
        </w:rPr>
        <w:t>Казенному</w:t>
      </w:r>
      <w:r w:rsidR="00CD4AD7">
        <w:rPr>
          <w:szCs w:val="28"/>
        </w:rPr>
        <w:t xml:space="preserve"> учреждению </w:t>
      </w:r>
      <w:r w:rsidR="00492CA9">
        <w:rPr>
          <w:szCs w:val="28"/>
        </w:rPr>
        <w:t xml:space="preserve">городского округа Саранск </w:t>
      </w:r>
      <w:r w:rsidR="00CD4AD7">
        <w:rPr>
          <w:szCs w:val="28"/>
        </w:rPr>
        <w:t>«Городская недвижимость» в установленном порядке заключить договор</w:t>
      </w:r>
      <w:r w:rsidR="000416D2">
        <w:rPr>
          <w:szCs w:val="28"/>
        </w:rPr>
        <w:t>ы</w:t>
      </w:r>
      <w:r w:rsidR="00175984">
        <w:rPr>
          <w:szCs w:val="28"/>
        </w:rPr>
        <w:t xml:space="preserve"> аренды</w:t>
      </w:r>
      <w:r w:rsidR="00CD4AD7">
        <w:rPr>
          <w:szCs w:val="28"/>
        </w:rPr>
        <w:t xml:space="preserve"> </w:t>
      </w:r>
      <w:r w:rsidR="000D0D16">
        <w:rPr>
          <w:szCs w:val="28"/>
        </w:rPr>
        <w:t xml:space="preserve">недвижимого </w:t>
      </w:r>
      <w:r w:rsidR="00CD4AD7">
        <w:rPr>
          <w:szCs w:val="28"/>
        </w:rPr>
        <w:t>имущества с победителями торгов.</w:t>
      </w:r>
    </w:p>
    <w:p w:rsidR="001C4393" w:rsidRDefault="001C4393" w:rsidP="008E6DC1">
      <w:pPr>
        <w:pStyle w:val="3"/>
        <w:ind w:firstLine="851"/>
        <w:rPr>
          <w:szCs w:val="28"/>
        </w:rPr>
      </w:pPr>
    </w:p>
    <w:p w:rsidR="004C5D62" w:rsidRDefault="004C5D62" w:rsidP="008E6DC1">
      <w:pPr>
        <w:pStyle w:val="3"/>
        <w:ind w:firstLine="851"/>
        <w:rPr>
          <w:szCs w:val="28"/>
        </w:rPr>
      </w:pPr>
    </w:p>
    <w:p w:rsidR="004C5D62" w:rsidRPr="00742947" w:rsidRDefault="00557329" w:rsidP="004C5D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</w:t>
      </w:r>
      <w:r w:rsidR="004C5D62" w:rsidRPr="00742947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B322EA">
        <w:rPr>
          <w:sz w:val="28"/>
          <w:szCs w:val="28"/>
        </w:rPr>
        <w:t xml:space="preserve"> </w:t>
      </w:r>
      <w:r w:rsidR="004C5D62" w:rsidRPr="00742947">
        <w:rPr>
          <w:sz w:val="28"/>
          <w:szCs w:val="28"/>
        </w:rPr>
        <w:t xml:space="preserve">городского округа Саранск                                </w:t>
      </w:r>
      <w:r w:rsidR="004C5D62">
        <w:rPr>
          <w:sz w:val="28"/>
          <w:szCs w:val="28"/>
        </w:rPr>
        <w:t xml:space="preserve">   </w:t>
      </w:r>
      <w:r w:rsidR="00FC2EE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И.Н. </w:t>
      </w:r>
      <w:proofErr w:type="spellStart"/>
      <w:r>
        <w:rPr>
          <w:sz w:val="28"/>
          <w:szCs w:val="28"/>
        </w:rPr>
        <w:t>Бутяйкин</w:t>
      </w:r>
      <w:proofErr w:type="spellEnd"/>
    </w:p>
    <w:sectPr w:rsidR="004C5D62" w:rsidRPr="00742947" w:rsidSect="009A030F">
      <w:pgSz w:w="11906" w:h="16838"/>
      <w:pgMar w:top="62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46556"/>
    <w:multiLevelType w:val="multilevel"/>
    <w:tmpl w:val="8E18CB3E"/>
    <w:lvl w:ilvl="0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1">
    <w:nsid w:val="0F76470F"/>
    <w:multiLevelType w:val="hybridMultilevel"/>
    <w:tmpl w:val="D3829934"/>
    <w:lvl w:ilvl="0" w:tplc="BE3EF684">
      <w:start w:val="1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">
    <w:nsid w:val="1AF2621D"/>
    <w:multiLevelType w:val="hybridMultilevel"/>
    <w:tmpl w:val="07825274"/>
    <w:lvl w:ilvl="0" w:tplc="0428C04E">
      <w:start w:val="1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3">
    <w:nsid w:val="1E3B07C9"/>
    <w:multiLevelType w:val="hybridMultilevel"/>
    <w:tmpl w:val="B9267A38"/>
    <w:lvl w:ilvl="0" w:tplc="74A44EA0">
      <w:start w:val="1"/>
      <w:numFmt w:val="decimal"/>
      <w:lvlText w:val="%1)"/>
      <w:lvlJc w:val="left"/>
      <w:pPr>
        <w:tabs>
          <w:tab w:val="num" w:pos="1845"/>
        </w:tabs>
        <w:ind w:left="18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20AB7545"/>
    <w:multiLevelType w:val="hybridMultilevel"/>
    <w:tmpl w:val="486CA4F2"/>
    <w:lvl w:ilvl="0" w:tplc="2E2CDCEE"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5">
    <w:nsid w:val="23B812D3"/>
    <w:multiLevelType w:val="hybridMultilevel"/>
    <w:tmpl w:val="8E18CB3E"/>
    <w:lvl w:ilvl="0" w:tplc="D2EC5AE6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6">
    <w:nsid w:val="3A190EA4"/>
    <w:multiLevelType w:val="hybridMultilevel"/>
    <w:tmpl w:val="3AC2B20E"/>
    <w:lvl w:ilvl="0" w:tplc="A27AB86A"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7">
    <w:nsid w:val="55A31336"/>
    <w:multiLevelType w:val="hybridMultilevel"/>
    <w:tmpl w:val="C4DA57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C4168EA"/>
    <w:multiLevelType w:val="hybridMultilevel"/>
    <w:tmpl w:val="77602BAA"/>
    <w:lvl w:ilvl="0" w:tplc="0F28E986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9">
    <w:nsid w:val="6E521DF5"/>
    <w:multiLevelType w:val="multilevel"/>
    <w:tmpl w:val="356E303C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860"/>
        </w:tabs>
        <w:ind w:left="18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860"/>
        </w:tabs>
        <w:ind w:left="18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220"/>
        </w:tabs>
        <w:ind w:left="22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220"/>
        </w:tabs>
        <w:ind w:left="22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580"/>
        </w:tabs>
        <w:ind w:left="25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940"/>
        </w:tabs>
        <w:ind w:left="294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940"/>
        </w:tabs>
        <w:ind w:left="29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2160"/>
      </w:pPr>
    </w:lvl>
  </w:abstractNum>
  <w:abstractNum w:abstractNumId="10">
    <w:nsid w:val="74E9677F"/>
    <w:multiLevelType w:val="hybridMultilevel"/>
    <w:tmpl w:val="07E07BB6"/>
    <w:lvl w:ilvl="0" w:tplc="B39A9C12"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7"/>
  </w:num>
  <w:num w:numId="7">
    <w:abstractNumId w:val="8"/>
  </w:num>
  <w:num w:numId="8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"/>
  </w:num>
  <w:num w:numId="11">
    <w:abstractNumId w:val="6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357"/>
  <w:doNotHyphenateCaps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77DD"/>
    <w:rsid w:val="0000137D"/>
    <w:rsid w:val="000230F0"/>
    <w:rsid w:val="0003059E"/>
    <w:rsid w:val="0003069B"/>
    <w:rsid w:val="00036FA3"/>
    <w:rsid w:val="0004014D"/>
    <w:rsid w:val="000416D2"/>
    <w:rsid w:val="00041C72"/>
    <w:rsid w:val="00042ADB"/>
    <w:rsid w:val="00044D19"/>
    <w:rsid w:val="0004536A"/>
    <w:rsid w:val="00051E12"/>
    <w:rsid w:val="0005581B"/>
    <w:rsid w:val="000565BC"/>
    <w:rsid w:val="00061DDC"/>
    <w:rsid w:val="00066E03"/>
    <w:rsid w:val="00083F5A"/>
    <w:rsid w:val="00084E70"/>
    <w:rsid w:val="000B68C0"/>
    <w:rsid w:val="000B78EF"/>
    <w:rsid w:val="000B7E8F"/>
    <w:rsid w:val="000C0FE8"/>
    <w:rsid w:val="000C55F7"/>
    <w:rsid w:val="000C63DF"/>
    <w:rsid w:val="000C6844"/>
    <w:rsid w:val="000D0D16"/>
    <w:rsid w:val="000D2303"/>
    <w:rsid w:val="000D77DD"/>
    <w:rsid w:val="000E45F2"/>
    <w:rsid w:val="000F5A45"/>
    <w:rsid w:val="001067C7"/>
    <w:rsid w:val="0012137A"/>
    <w:rsid w:val="0012436C"/>
    <w:rsid w:val="0013558B"/>
    <w:rsid w:val="00140457"/>
    <w:rsid w:val="001636ED"/>
    <w:rsid w:val="00164433"/>
    <w:rsid w:val="00175984"/>
    <w:rsid w:val="001764AE"/>
    <w:rsid w:val="001877FE"/>
    <w:rsid w:val="001915F7"/>
    <w:rsid w:val="00193AB7"/>
    <w:rsid w:val="00194319"/>
    <w:rsid w:val="00194E7D"/>
    <w:rsid w:val="001A0086"/>
    <w:rsid w:val="001A44F5"/>
    <w:rsid w:val="001A534F"/>
    <w:rsid w:val="001C0C49"/>
    <w:rsid w:val="001C4393"/>
    <w:rsid w:val="001C6007"/>
    <w:rsid w:val="001E3876"/>
    <w:rsid w:val="001E5321"/>
    <w:rsid w:val="001F4651"/>
    <w:rsid w:val="001F4CAD"/>
    <w:rsid w:val="002039D3"/>
    <w:rsid w:val="00210490"/>
    <w:rsid w:val="00214B69"/>
    <w:rsid w:val="00217B5E"/>
    <w:rsid w:val="002214BF"/>
    <w:rsid w:val="00223B30"/>
    <w:rsid w:val="00226EDD"/>
    <w:rsid w:val="0023395D"/>
    <w:rsid w:val="00242009"/>
    <w:rsid w:val="002435BE"/>
    <w:rsid w:val="0024725E"/>
    <w:rsid w:val="0025004F"/>
    <w:rsid w:val="00250120"/>
    <w:rsid w:val="0025342E"/>
    <w:rsid w:val="0026122A"/>
    <w:rsid w:val="0026430A"/>
    <w:rsid w:val="00281EC5"/>
    <w:rsid w:val="00293E55"/>
    <w:rsid w:val="002B53A8"/>
    <w:rsid w:val="002B77BA"/>
    <w:rsid w:val="002C0BED"/>
    <w:rsid w:val="002C33D3"/>
    <w:rsid w:val="002C423C"/>
    <w:rsid w:val="002E731E"/>
    <w:rsid w:val="002F4F7F"/>
    <w:rsid w:val="0030312A"/>
    <w:rsid w:val="00303C24"/>
    <w:rsid w:val="00303D80"/>
    <w:rsid w:val="0030411C"/>
    <w:rsid w:val="00313C29"/>
    <w:rsid w:val="0031645C"/>
    <w:rsid w:val="00330E33"/>
    <w:rsid w:val="003368E5"/>
    <w:rsid w:val="00347E04"/>
    <w:rsid w:val="00354952"/>
    <w:rsid w:val="00354B42"/>
    <w:rsid w:val="0035715C"/>
    <w:rsid w:val="00357989"/>
    <w:rsid w:val="00375C44"/>
    <w:rsid w:val="00381722"/>
    <w:rsid w:val="00384D9E"/>
    <w:rsid w:val="003860F5"/>
    <w:rsid w:val="003930B7"/>
    <w:rsid w:val="00394899"/>
    <w:rsid w:val="003A0469"/>
    <w:rsid w:val="003A2F6A"/>
    <w:rsid w:val="003C1385"/>
    <w:rsid w:val="003C3C29"/>
    <w:rsid w:val="003D4BE5"/>
    <w:rsid w:val="003D6B14"/>
    <w:rsid w:val="003D7962"/>
    <w:rsid w:val="003D7C26"/>
    <w:rsid w:val="003E44DE"/>
    <w:rsid w:val="00401DBC"/>
    <w:rsid w:val="00401F17"/>
    <w:rsid w:val="00402553"/>
    <w:rsid w:val="00402CD9"/>
    <w:rsid w:val="00407C37"/>
    <w:rsid w:val="0041760C"/>
    <w:rsid w:val="00425213"/>
    <w:rsid w:val="00427C8E"/>
    <w:rsid w:val="00435F88"/>
    <w:rsid w:val="00460459"/>
    <w:rsid w:val="00461464"/>
    <w:rsid w:val="00462C75"/>
    <w:rsid w:val="00463E37"/>
    <w:rsid w:val="00465B50"/>
    <w:rsid w:val="00470EB3"/>
    <w:rsid w:val="004777E8"/>
    <w:rsid w:val="0048128A"/>
    <w:rsid w:val="004835B2"/>
    <w:rsid w:val="004836E5"/>
    <w:rsid w:val="0048741A"/>
    <w:rsid w:val="0049010D"/>
    <w:rsid w:val="004928C0"/>
    <w:rsid w:val="00492CA9"/>
    <w:rsid w:val="00493607"/>
    <w:rsid w:val="00496377"/>
    <w:rsid w:val="004A05C6"/>
    <w:rsid w:val="004A5A70"/>
    <w:rsid w:val="004A69FD"/>
    <w:rsid w:val="004B0378"/>
    <w:rsid w:val="004B47FA"/>
    <w:rsid w:val="004C0FFA"/>
    <w:rsid w:val="004C5D62"/>
    <w:rsid w:val="004C7117"/>
    <w:rsid w:val="004E277D"/>
    <w:rsid w:val="004F03C3"/>
    <w:rsid w:val="004F4C26"/>
    <w:rsid w:val="004F7EAC"/>
    <w:rsid w:val="00505B74"/>
    <w:rsid w:val="0050681B"/>
    <w:rsid w:val="0051260D"/>
    <w:rsid w:val="00512B73"/>
    <w:rsid w:val="00514393"/>
    <w:rsid w:val="00515172"/>
    <w:rsid w:val="00515624"/>
    <w:rsid w:val="00522435"/>
    <w:rsid w:val="00531B3F"/>
    <w:rsid w:val="00531E73"/>
    <w:rsid w:val="0054141F"/>
    <w:rsid w:val="00542B41"/>
    <w:rsid w:val="005509CE"/>
    <w:rsid w:val="00557329"/>
    <w:rsid w:val="005607A0"/>
    <w:rsid w:val="00567C27"/>
    <w:rsid w:val="00571FBE"/>
    <w:rsid w:val="00573CFE"/>
    <w:rsid w:val="005744BF"/>
    <w:rsid w:val="00582B3D"/>
    <w:rsid w:val="00583961"/>
    <w:rsid w:val="00583F89"/>
    <w:rsid w:val="00594FD1"/>
    <w:rsid w:val="005964D7"/>
    <w:rsid w:val="005A4A48"/>
    <w:rsid w:val="005A7536"/>
    <w:rsid w:val="005B1475"/>
    <w:rsid w:val="005B241D"/>
    <w:rsid w:val="005B2B5F"/>
    <w:rsid w:val="005B352D"/>
    <w:rsid w:val="005D1E15"/>
    <w:rsid w:val="005D6428"/>
    <w:rsid w:val="005D75E7"/>
    <w:rsid w:val="005E13EB"/>
    <w:rsid w:val="005E7FE1"/>
    <w:rsid w:val="005F61E9"/>
    <w:rsid w:val="005F7033"/>
    <w:rsid w:val="005F7606"/>
    <w:rsid w:val="00602292"/>
    <w:rsid w:val="00607008"/>
    <w:rsid w:val="00607E23"/>
    <w:rsid w:val="00612A25"/>
    <w:rsid w:val="00612D9D"/>
    <w:rsid w:val="00615869"/>
    <w:rsid w:val="00620437"/>
    <w:rsid w:val="00620AF7"/>
    <w:rsid w:val="00627332"/>
    <w:rsid w:val="00630BC8"/>
    <w:rsid w:val="00630D63"/>
    <w:rsid w:val="0063348B"/>
    <w:rsid w:val="00645D4B"/>
    <w:rsid w:val="00655676"/>
    <w:rsid w:val="00655F43"/>
    <w:rsid w:val="006637B2"/>
    <w:rsid w:val="00664370"/>
    <w:rsid w:val="00664EB8"/>
    <w:rsid w:val="00670CA7"/>
    <w:rsid w:val="006724D9"/>
    <w:rsid w:val="006746E2"/>
    <w:rsid w:val="006807A9"/>
    <w:rsid w:val="006810B7"/>
    <w:rsid w:val="00681661"/>
    <w:rsid w:val="00684C89"/>
    <w:rsid w:val="006901B5"/>
    <w:rsid w:val="006946F9"/>
    <w:rsid w:val="00694A0C"/>
    <w:rsid w:val="006A057B"/>
    <w:rsid w:val="006A6FD2"/>
    <w:rsid w:val="006B1E1B"/>
    <w:rsid w:val="006B1E32"/>
    <w:rsid w:val="006B5980"/>
    <w:rsid w:val="006C417F"/>
    <w:rsid w:val="006C5FF0"/>
    <w:rsid w:val="006D7EC3"/>
    <w:rsid w:val="006F571E"/>
    <w:rsid w:val="007060A3"/>
    <w:rsid w:val="007073AF"/>
    <w:rsid w:val="00714A97"/>
    <w:rsid w:val="00717754"/>
    <w:rsid w:val="00727CBB"/>
    <w:rsid w:val="007330C5"/>
    <w:rsid w:val="00735A6F"/>
    <w:rsid w:val="00742947"/>
    <w:rsid w:val="007516C8"/>
    <w:rsid w:val="00751ECB"/>
    <w:rsid w:val="007529FE"/>
    <w:rsid w:val="00753E27"/>
    <w:rsid w:val="00757127"/>
    <w:rsid w:val="0075715D"/>
    <w:rsid w:val="00757A19"/>
    <w:rsid w:val="00764CB8"/>
    <w:rsid w:val="00765C6A"/>
    <w:rsid w:val="00781F82"/>
    <w:rsid w:val="007829AB"/>
    <w:rsid w:val="0078576F"/>
    <w:rsid w:val="007873B5"/>
    <w:rsid w:val="007906B8"/>
    <w:rsid w:val="0079076F"/>
    <w:rsid w:val="00793798"/>
    <w:rsid w:val="00794904"/>
    <w:rsid w:val="007A60C2"/>
    <w:rsid w:val="007B5033"/>
    <w:rsid w:val="007B7611"/>
    <w:rsid w:val="007C0495"/>
    <w:rsid w:val="007C064D"/>
    <w:rsid w:val="007C0E24"/>
    <w:rsid w:val="007C2D76"/>
    <w:rsid w:val="007D1857"/>
    <w:rsid w:val="007D595B"/>
    <w:rsid w:val="007E22A4"/>
    <w:rsid w:val="007E75AF"/>
    <w:rsid w:val="007F10D9"/>
    <w:rsid w:val="007F3C1B"/>
    <w:rsid w:val="007F6DFF"/>
    <w:rsid w:val="00805A8A"/>
    <w:rsid w:val="00806A09"/>
    <w:rsid w:val="00807FB7"/>
    <w:rsid w:val="00811DC5"/>
    <w:rsid w:val="00812123"/>
    <w:rsid w:val="00825BD4"/>
    <w:rsid w:val="00837CC5"/>
    <w:rsid w:val="00845128"/>
    <w:rsid w:val="00856429"/>
    <w:rsid w:val="00856E09"/>
    <w:rsid w:val="008605FD"/>
    <w:rsid w:val="00870008"/>
    <w:rsid w:val="00882E53"/>
    <w:rsid w:val="00883E59"/>
    <w:rsid w:val="008844FF"/>
    <w:rsid w:val="00884AD6"/>
    <w:rsid w:val="0088662A"/>
    <w:rsid w:val="00893BEC"/>
    <w:rsid w:val="00895F50"/>
    <w:rsid w:val="008B2E1D"/>
    <w:rsid w:val="008B5CB5"/>
    <w:rsid w:val="008C7045"/>
    <w:rsid w:val="008E006C"/>
    <w:rsid w:val="008E4E7C"/>
    <w:rsid w:val="008E5850"/>
    <w:rsid w:val="008E5ADB"/>
    <w:rsid w:val="008E6DC1"/>
    <w:rsid w:val="00900BDA"/>
    <w:rsid w:val="0090126E"/>
    <w:rsid w:val="00907682"/>
    <w:rsid w:val="0091246A"/>
    <w:rsid w:val="00916C95"/>
    <w:rsid w:val="00917D76"/>
    <w:rsid w:val="00922872"/>
    <w:rsid w:val="00927BAB"/>
    <w:rsid w:val="009345B0"/>
    <w:rsid w:val="00935E99"/>
    <w:rsid w:val="00940464"/>
    <w:rsid w:val="00943AE9"/>
    <w:rsid w:val="009453C8"/>
    <w:rsid w:val="009511AC"/>
    <w:rsid w:val="009610F3"/>
    <w:rsid w:val="00965724"/>
    <w:rsid w:val="00965FCE"/>
    <w:rsid w:val="009671C3"/>
    <w:rsid w:val="00973B54"/>
    <w:rsid w:val="0098195F"/>
    <w:rsid w:val="00983C68"/>
    <w:rsid w:val="00987531"/>
    <w:rsid w:val="00991958"/>
    <w:rsid w:val="00991D05"/>
    <w:rsid w:val="00993792"/>
    <w:rsid w:val="00993E97"/>
    <w:rsid w:val="00994F2E"/>
    <w:rsid w:val="00996722"/>
    <w:rsid w:val="00997BF4"/>
    <w:rsid w:val="009A02AB"/>
    <w:rsid w:val="009A030F"/>
    <w:rsid w:val="009A1402"/>
    <w:rsid w:val="009A5BE8"/>
    <w:rsid w:val="009B42B7"/>
    <w:rsid w:val="009B6285"/>
    <w:rsid w:val="009B7815"/>
    <w:rsid w:val="009D1ED9"/>
    <w:rsid w:val="009D3BBA"/>
    <w:rsid w:val="009E02C9"/>
    <w:rsid w:val="009E1071"/>
    <w:rsid w:val="009E1469"/>
    <w:rsid w:val="009E2AC7"/>
    <w:rsid w:val="009F24BE"/>
    <w:rsid w:val="009F4FF6"/>
    <w:rsid w:val="009F7AB7"/>
    <w:rsid w:val="00A004AC"/>
    <w:rsid w:val="00A020DD"/>
    <w:rsid w:val="00A06FEC"/>
    <w:rsid w:val="00A252A0"/>
    <w:rsid w:val="00A5331D"/>
    <w:rsid w:val="00A60DB2"/>
    <w:rsid w:val="00A7302D"/>
    <w:rsid w:val="00A82C8E"/>
    <w:rsid w:val="00A961B1"/>
    <w:rsid w:val="00AA23C6"/>
    <w:rsid w:val="00AA5EC4"/>
    <w:rsid w:val="00AA5F65"/>
    <w:rsid w:val="00AB3143"/>
    <w:rsid w:val="00AC2303"/>
    <w:rsid w:val="00AD0C88"/>
    <w:rsid w:val="00AD25CE"/>
    <w:rsid w:val="00AD4F32"/>
    <w:rsid w:val="00AE0492"/>
    <w:rsid w:val="00AE4FCA"/>
    <w:rsid w:val="00AE5438"/>
    <w:rsid w:val="00AF5A57"/>
    <w:rsid w:val="00B00484"/>
    <w:rsid w:val="00B00A94"/>
    <w:rsid w:val="00B02973"/>
    <w:rsid w:val="00B04071"/>
    <w:rsid w:val="00B04CB1"/>
    <w:rsid w:val="00B07104"/>
    <w:rsid w:val="00B10D47"/>
    <w:rsid w:val="00B11426"/>
    <w:rsid w:val="00B13057"/>
    <w:rsid w:val="00B26A2C"/>
    <w:rsid w:val="00B275D8"/>
    <w:rsid w:val="00B30715"/>
    <w:rsid w:val="00B31695"/>
    <w:rsid w:val="00B322EA"/>
    <w:rsid w:val="00B33101"/>
    <w:rsid w:val="00B3402F"/>
    <w:rsid w:val="00B3632B"/>
    <w:rsid w:val="00B36D10"/>
    <w:rsid w:val="00B502A0"/>
    <w:rsid w:val="00B60707"/>
    <w:rsid w:val="00B61795"/>
    <w:rsid w:val="00B7293B"/>
    <w:rsid w:val="00B81B3F"/>
    <w:rsid w:val="00B87714"/>
    <w:rsid w:val="00B911CF"/>
    <w:rsid w:val="00B93B97"/>
    <w:rsid w:val="00B93E04"/>
    <w:rsid w:val="00BA04CE"/>
    <w:rsid w:val="00BA1B58"/>
    <w:rsid w:val="00BA1D8F"/>
    <w:rsid w:val="00BA4F6B"/>
    <w:rsid w:val="00BC5AB3"/>
    <w:rsid w:val="00BC600B"/>
    <w:rsid w:val="00BC6B6E"/>
    <w:rsid w:val="00BF0910"/>
    <w:rsid w:val="00BF65F8"/>
    <w:rsid w:val="00BF77A3"/>
    <w:rsid w:val="00C0419A"/>
    <w:rsid w:val="00C06E8D"/>
    <w:rsid w:val="00C15F9F"/>
    <w:rsid w:val="00C16EE2"/>
    <w:rsid w:val="00C25638"/>
    <w:rsid w:val="00C32232"/>
    <w:rsid w:val="00C43953"/>
    <w:rsid w:val="00C43DFE"/>
    <w:rsid w:val="00C5057C"/>
    <w:rsid w:val="00C51DC5"/>
    <w:rsid w:val="00C54D5B"/>
    <w:rsid w:val="00C627AD"/>
    <w:rsid w:val="00C72083"/>
    <w:rsid w:val="00C74318"/>
    <w:rsid w:val="00C77D31"/>
    <w:rsid w:val="00C803D6"/>
    <w:rsid w:val="00C851D8"/>
    <w:rsid w:val="00CA0BC8"/>
    <w:rsid w:val="00CA382B"/>
    <w:rsid w:val="00CA38DD"/>
    <w:rsid w:val="00CA4526"/>
    <w:rsid w:val="00CB4298"/>
    <w:rsid w:val="00CD13DF"/>
    <w:rsid w:val="00CD16FA"/>
    <w:rsid w:val="00CD44E1"/>
    <w:rsid w:val="00CD4AD7"/>
    <w:rsid w:val="00CD7307"/>
    <w:rsid w:val="00CE6C43"/>
    <w:rsid w:val="00CF6D3E"/>
    <w:rsid w:val="00CF6D42"/>
    <w:rsid w:val="00D03D45"/>
    <w:rsid w:val="00D11ED6"/>
    <w:rsid w:val="00D13C5A"/>
    <w:rsid w:val="00D22033"/>
    <w:rsid w:val="00D224D2"/>
    <w:rsid w:val="00D226E0"/>
    <w:rsid w:val="00D24B55"/>
    <w:rsid w:val="00D27C5E"/>
    <w:rsid w:val="00D32F67"/>
    <w:rsid w:val="00D364C6"/>
    <w:rsid w:val="00D3654A"/>
    <w:rsid w:val="00D36F73"/>
    <w:rsid w:val="00D4091A"/>
    <w:rsid w:val="00D40F33"/>
    <w:rsid w:val="00D41302"/>
    <w:rsid w:val="00D45649"/>
    <w:rsid w:val="00D53377"/>
    <w:rsid w:val="00D541F0"/>
    <w:rsid w:val="00D56FFD"/>
    <w:rsid w:val="00D6729E"/>
    <w:rsid w:val="00D7205C"/>
    <w:rsid w:val="00D74C52"/>
    <w:rsid w:val="00D81B9A"/>
    <w:rsid w:val="00D83A6F"/>
    <w:rsid w:val="00D91422"/>
    <w:rsid w:val="00D96D2D"/>
    <w:rsid w:val="00DA17C9"/>
    <w:rsid w:val="00DA32C0"/>
    <w:rsid w:val="00DA334D"/>
    <w:rsid w:val="00DA44BA"/>
    <w:rsid w:val="00DB43F8"/>
    <w:rsid w:val="00DB7D59"/>
    <w:rsid w:val="00DC7149"/>
    <w:rsid w:val="00DC7544"/>
    <w:rsid w:val="00DD3890"/>
    <w:rsid w:val="00DD3D7E"/>
    <w:rsid w:val="00DD5010"/>
    <w:rsid w:val="00DD5A81"/>
    <w:rsid w:val="00DE473B"/>
    <w:rsid w:val="00DE56D5"/>
    <w:rsid w:val="00DE71A7"/>
    <w:rsid w:val="00DF30A4"/>
    <w:rsid w:val="00DF67CA"/>
    <w:rsid w:val="00E038AE"/>
    <w:rsid w:val="00E108A0"/>
    <w:rsid w:val="00E14AE3"/>
    <w:rsid w:val="00E14D36"/>
    <w:rsid w:val="00E15AB7"/>
    <w:rsid w:val="00E20AAE"/>
    <w:rsid w:val="00E2261C"/>
    <w:rsid w:val="00E236D9"/>
    <w:rsid w:val="00E25A7E"/>
    <w:rsid w:val="00E26D9F"/>
    <w:rsid w:val="00E43847"/>
    <w:rsid w:val="00E47B2B"/>
    <w:rsid w:val="00E526F0"/>
    <w:rsid w:val="00E53456"/>
    <w:rsid w:val="00E53CDF"/>
    <w:rsid w:val="00E544CC"/>
    <w:rsid w:val="00E64FC9"/>
    <w:rsid w:val="00E665C8"/>
    <w:rsid w:val="00E66F7E"/>
    <w:rsid w:val="00E66FB3"/>
    <w:rsid w:val="00E742B1"/>
    <w:rsid w:val="00E76203"/>
    <w:rsid w:val="00E83611"/>
    <w:rsid w:val="00E849C0"/>
    <w:rsid w:val="00E91299"/>
    <w:rsid w:val="00E93679"/>
    <w:rsid w:val="00EA526D"/>
    <w:rsid w:val="00EC0E92"/>
    <w:rsid w:val="00EC3858"/>
    <w:rsid w:val="00ED16EB"/>
    <w:rsid w:val="00ED5B8F"/>
    <w:rsid w:val="00ED670F"/>
    <w:rsid w:val="00EF6777"/>
    <w:rsid w:val="00F00B4F"/>
    <w:rsid w:val="00F011AC"/>
    <w:rsid w:val="00F03000"/>
    <w:rsid w:val="00F05332"/>
    <w:rsid w:val="00F10350"/>
    <w:rsid w:val="00F10D94"/>
    <w:rsid w:val="00F1213A"/>
    <w:rsid w:val="00F178CE"/>
    <w:rsid w:val="00F200DA"/>
    <w:rsid w:val="00F26472"/>
    <w:rsid w:val="00F316B7"/>
    <w:rsid w:val="00F31D24"/>
    <w:rsid w:val="00F33469"/>
    <w:rsid w:val="00F356CC"/>
    <w:rsid w:val="00F40756"/>
    <w:rsid w:val="00F716D8"/>
    <w:rsid w:val="00F742F3"/>
    <w:rsid w:val="00F75B32"/>
    <w:rsid w:val="00F82117"/>
    <w:rsid w:val="00F84B25"/>
    <w:rsid w:val="00F86D92"/>
    <w:rsid w:val="00F901FE"/>
    <w:rsid w:val="00F933F5"/>
    <w:rsid w:val="00F9509F"/>
    <w:rsid w:val="00F975D7"/>
    <w:rsid w:val="00FA48D4"/>
    <w:rsid w:val="00FB37D5"/>
    <w:rsid w:val="00FB4949"/>
    <w:rsid w:val="00FC1891"/>
    <w:rsid w:val="00FC2EE4"/>
    <w:rsid w:val="00FC54AB"/>
    <w:rsid w:val="00FC6EA1"/>
    <w:rsid w:val="00FD2B5B"/>
    <w:rsid w:val="00FD7A6B"/>
    <w:rsid w:val="00FE2134"/>
    <w:rsid w:val="00FE25E9"/>
    <w:rsid w:val="00FE29F7"/>
    <w:rsid w:val="00FF5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0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3F5"/>
    <w:rPr>
      <w:sz w:val="24"/>
      <w:szCs w:val="24"/>
    </w:rPr>
  </w:style>
  <w:style w:type="paragraph" w:styleId="1">
    <w:name w:val="heading 1"/>
    <w:basedOn w:val="a"/>
    <w:next w:val="a"/>
    <w:qFormat/>
    <w:rsid w:val="00F933F5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E731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13E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E13EB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933F5"/>
    <w:pPr>
      <w:jc w:val="center"/>
    </w:pPr>
    <w:rPr>
      <w:b/>
      <w:bCs/>
      <w:sz w:val="28"/>
      <w:szCs w:val="28"/>
    </w:rPr>
  </w:style>
  <w:style w:type="paragraph" w:styleId="a4">
    <w:name w:val="Body Text"/>
    <w:basedOn w:val="a"/>
    <w:semiHidden/>
    <w:rsid w:val="00F933F5"/>
    <w:pPr>
      <w:spacing w:line="360" w:lineRule="auto"/>
    </w:pPr>
    <w:rPr>
      <w:sz w:val="28"/>
      <w:szCs w:val="28"/>
    </w:rPr>
  </w:style>
  <w:style w:type="paragraph" w:styleId="21">
    <w:name w:val="Body Text 2"/>
    <w:basedOn w:val="a"/>
    <w:semiHidden/>
    <w:rsid w:val="00F933F5"/>
    <w:pPr>
      <w:jc w:val="both"/>
    </w:pPr>
    <w:rPr>
      <w:b/>
      <w:bCs/>
      <w:sz w:val="28"/>
    </w:rPr>
  </w:style>
  <w:style w:type="paragraph" w:styleId="3">
    <w:name w:val="Body Text 3"/>
    <w:basedOn w:val="a"/>
    <w:link w:val="30"/>
    <w:semiHidden/>
    <w:rsid w:val="00F933F5"/>
    <w:pPr>
      <w:jc w:val="both"/>
    </w:pPr>
    <w:rPr>
      <w:sz w:val="28"/>
    </w:rPr>
  </w:style>
  <w:style w:type="paragraph" w:styleId="a5">
    <w:name w:val="Body Text Indent"/>
    <w:basedOn w:val="a"/>
    <w:semiHidden/>
    <w:rsid w:val="00F933F5"/>
    <w:pPr>
      <w:ind w:firstLine="708"/>
      <w:jc w:val="both"/>
    </w:pPr>
    <w:rPr>
      <w:sz w:val="28"/>
    </w:rPr>
  </w:style>
  <w:style w:type="paragraph" w:styleId="22">
    <w:name w:val="Body Text Indent 2"/>
    <w:basedOn w:val="a"/>
    <w:semiHidden/>
    <w:rsid w:val="00F933F5"/>
    <w:pPr>
      <w:ind w:firstLine="720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uiPriority w:val="9"/>
    <w:rsid w:val="002E731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6">
    <w:name w:val="List Paragraph"/>
    <w:basedOn w:val="a"/>
    <w:uiPriority w:val="34"/>
    <w:qFormat/>
    <w:rsid w:val="00401D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30">
    <w:name w:val="Основной текст 3 Знак"/>
    <w:basedOn w:val="a0"/>
    <w:link w:val="3"/>
    <w:semiHidden/>
    <w:rsid w:val="004C7117"/>
    <w:rPr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E25E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25E9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5E13E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uiPriority w:val="9"/>
    <w:semiHidden/>
    <w:rsid w:val="005E13EB"/>
    <w:rPr>
      <w:rFonts w:ascii="Cambria" w:eastAsia="Times New Roman" w:hAnsi="Cambria" w:cs="Times New Roman"/>
      <w:color w:val="404040"/>
    </w:rPr>
  </w:style>
  <w:style w:type="paragraph" w:customStyle="1" w:styleId="a9">
    <w:name w:val="Информация об изменениях"/>
    <w:basedOn w:val="a"/>
    <w:next w:val="a"/>
    <w:uiPriority w:val="99"/>
    <w:rsid w:val="00F975D7"/>
    <w:pPr>
      <w:autoSpaceDE w:val="0"/>
      <w:autoSpaceDN w:val="0"/>
      <w:adjustRightInd w:val="0"/>
      <w:spacing w:before="180"/>
      <w:ind w:left="360" w:right="360"/>
      <w:jc w:val="both"/>
    </w:pPr>
    <w:rPr>
      <w:rFonts w:ascii="Arial" w:hAnsi="Arial" w:cs="Arial"/>
      <w:color w:val="353842"/>
      <w:sz w:val="18"/>
      <w:szCs w:val="18"/>
      <w:shd w:val="clear" w:color="auto" w:fill="EAEFED"/>
    </w:rPr>
  </w:style>
  <w:style w:type="paragraph" w:customStyle="1" w:styleId="aa">
    <w:name w:val="Подзаголовок для информации об изменениях"/>
    <w:basedOn w:val="a"/>
    <w:next w:val="a"/>
    <w:uiPriority w:val="99"/>
    <w:rsid w:val="00F975D7"/>
    <w:pPr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60546-56E4-43F8-89F0-8DFC1A494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МОРДОВИЯ</vt:lpstr>
    </vt:vector>
  </TitlesOfParts>
  <Company>КУМИ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МОРДОВИЯ</dc:title>
  <dc:creator>User</dc:creator>
  <cp:lastModifiedBy>kumi</cp:lastModifiedBy>
  <cp:revision>279</cp:revision>
  <cp:lastPrinted>2021-03-31T05:35:00Z</cp:lastPrinted>
  <dcterms:created xsi:type="dcterms:W3CDTF">2015-03-03T12:06:00Z</dcterms:created>
  <dcterms:modified xsi:type="dcterms:W3CDTF">2021-04-05T08:18:00Z</dcterms:modified>
</cp:coreProperties>
</file>